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260"/>
        <w:gridCol w:w="2835"/>
      </w:tblGrid>
      <w:tr w:rsidR="00A75AEE" w:rsidRPr="00E70F22" w:rsidTr="008F7B81">
        <w:tc>
          <w:tcPr>
            <w:tcW w:w="3369" w:type="dxa"/>
          </w:tcPr>
          <w:p w:rsidR="00A75AEE" w:rsidRPr="003F496C" w:rsidRDefault="000032FF" w:rsidP="008F7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технологической операции, требуемой для подтверждения критериев происхождения</w:t>
            </w:r>
          </w:p>
        </w:tc>
        <w:tc>
          <w:tcPr>
            <w:tcW w:w="3260" w:type="dxa"/>
          </w:tcPr>
          <w:p w:rsidR="00A75AEE" w:rsidRPr="00CD32BC" w:rsidRDefault="00A75AEE" w:rsidP="00CD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96C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0032FF">
              <w:rPr>
                <w:rFonts w:ascii="Times New Roman" w:eastAsia="Calibri" w:hAnsi="Times New Roman" w:cs="Times New Roman"/>
              </w:rPr>
              <w:t xml:space="preserve">выполняемой </w:t>
            </w:r>
            <w:r w:rsidRPr="003F496C">
              <w:rPr>
                <w:rFonts w:ascii="Times New Roman" w:eastAsia="Calibri" w:hAnsi="Times New Roman" w:cs="Times New Roman"/>
              </w:rPr>
              <w:t xml:space="preserve">технологической операции </w:t>
            </w:r>
            <w:r w:rsidRPr="00CD32BC">
              <w:rPr>
                <w:rFonts w:ascii="Times New Roman" w:eastAsia="Calibri" w:hAnsi="Times New Roman" w:cs="Times New Roman"/>
              </w:rPr>
              <w:t>в соответствии с конструкторской или технологической документации</w:t>
            </w:r>
            <w:r w:rsidR="00CD32BC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A75AEE" w:rsidRPr="003F496C" w:rsidRDefault="00A75AEE" w:rsidP="008F7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96C">
              <w:rPr>
                <w:rFonts w:ascii="Times New Roman" w:eastAsia="Calibri" w:hAnsi="Times New Roman" w:cs="Times New Roman"/>
              </w:rPr>
              <w:t>Наименование организации, выполняющей технологическую операцию</w:t>
            </w:r>
            <w:r w:rsidR="000032FF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0671FD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0671FD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A75AEE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CD32BC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8338C6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AEE" w:rsidRPr="00E70F22" w:rsidTr="008F7B81">
        <w:tc>
          <w:tcPr>
            <w:tcW w:w="3369" w:type="dxa"/>
          </w:tcPr>
          <w:p w:rsidR="00A75AEE" w:rsidRPr="001B35F7" w:rsidRDefault="00A75AEE" w:rsidP="008F7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75AEE" w:rsidRPr="001B35F7" w:rsidRDefault="00A75AEE" w:rsidP="008F7B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E45C2" w:rsidRDefault="007E45C2"/>
    <w:p w:rsidR="00CD32BC" w:rsidRDefault="000032F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*с указанием реквизитов</w:t>
      </w:r>
      <w:r w:rsidR="00CD32BC" w:rsidRPr="00CD32BC">
        <w:rPr>
          <w:rFonts w:ascii="Times New Roman" w:eastAsia="Calibri" w:hAnsi="Times New Roman" w:cs="Times New Roman"/>
        </w:rPr>
        <w:t xml:space="preserve"> КД и ТД, на основании которых Заявитель подтверждает вып</w:t>
      </w:r>
      <w:r>
        <w:rPr>
          <w:rFonts w:ascii="Times New Roman" w:eastAsia="Calibri" w:hAnsi="Times New Roman" w:cs="Times New Roman"/>
        </w:rPr>
        <w:t>олнение данной технологической операции</w:t>
      </w:r>
    </w:p>
    <w:p w:rsidR="000032FF" w:rsidRPr="00CD32BC" w:rsidRDefault="000032FF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**для </w:t>
      </w:r>
      <w:proofErr w:type="gramStart"/>
      <w:r>
        <w:rPr>
          <w:rFonts w:ascii="Times New Roman" w:eastAsia="Calibri" w:hAnsi="Times New Roman" w:cs="Times New Roman"/>
        </w:rPr>
        <w:t>операций</w:t>
      </w:r>
      <w:proofErr w:type="gramEnd"/>
      <w:r>
        <w:rPr>
          <w:rFonts w:ascii="Times New Roman" w:eastAsia="Calibri" w:hAnsi="Times New Roman" w:cs="Times New Roman"/>
        </w:rPr>
        <w:t xml:space="preserve"> выполняемых на основании договоров подряда - с указанием реквизитов таких договоров и актов выполненных работ</w:t>
      </w:r>
    </w:p>
    <w:sectPr w:rsidR="000032FF" w:rsidRPr="00CD32BC" w:rsidSect="007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EE"/>
    <w:rsid w:val="000032FF"/>
    <w:rsid w:val="00015421"/>
    <w:rsid w:val="00015B01"/>
    <w:rsid w:val="000166E8"/>
    <w:rsid w:val="00083397"/>
    <w:rsid w:val="000857C5"/>
    <w:rsid w:val="000C1454"/>
    <w:rsid w:val="000D4ED8"/>
    <w:rsid w:val="000E7D4E"/>
    <w:rsid w:val="001413F0"/>
    <w:rsid w:val="001743FA"/>
    <w:rsid w:val="001939BC"/>
    <w:rsid w:val="001B02F2"/>
    <w:rsid w:val="001F1436"/>
    <w:rsid w:val="0027166D"/>
    <w:rsid w:val="00294F91"/>
    <w:rsid w:val="002D4A0D"/>
    <w:rsid w:val="002E576D"/>
    <w:rsid w:val="00334F6F"/>
    <w:rsid w:val="003531AE"/>
    <w:rsid w:val="003F322B"/>
    <w:rsid w:val="00442CC8"/>
    <w:rsid w:val="0044526E"/>
    <w:rsid w:val="00456A0F"/>
    <w:rsid w:val="004A0908"/>
    <w:rsid w:val="004E1176"/>
    <w:rsid w:val="004E1F88"/>
    <w:rsid w:val="00500833"/>
    <w:rsid w:val="0055224F"/>
    <w:rsid w:val="00577F9C"/>
    <w:rsid w:val="005B1726"/>
    <w:rsid w:val="005D69DD"/>
    <w:rsid w:val="00604E73"/>
    <w:rsid w:val="006111FE"/>
    <w:rsid w:val="00630EB0"/>
    <w:rsid w:val="00654A46"/>
    <w:rsid w:val="006665E5"/>
    <w:rsid w:val="007116AB"/>
    <w:rsid w:val="007176DB"/>
    <w:rsid w:val="0072014D"/>
    <w:rsid w:val="007B548F"/>
    <w:rsid w:val="007D3B24"/>
    <w:rsid w:val="007E45C2"/>
    <w:rsid w:val="007F0506"/>
    <w:rsid w:val="0080383C"/>
    <w:rsid w:val="00821594"/>
    <w:rsid w:val="008C631A"/>
    <w:rsid w:val="008E6027"/>
    <w:rsid w:val="009042CB"/>
    <w:rsid w:val="0097052A"/>
    <w:rsid w:val="00993541"/>
    <w:rsid w:val="00993927"/>
    <w:rsid w:val="009B3D86"/>
    <w:rsid w:val="009B6272"/>
    <w:rsid w:val="00A33523"/>
    <w:rsid w:val="00A42DC7"/>
    <w:rsid w:val="00A75AEE"/>
    <w:rsid w:val="00A83A99"/>
    <w:rsid w:val="00A91EAB"/>
    <w:rsid w:val="00A95FA2"/>
    <w:rsid w:val="00AC1F4A"/>
    <w:rsid w:val="00AE70C8"/>
    <w:rsid w:val="00B01BFA"/>
    <w:rsid w:val="00B6414D"/>
    <w:rsid w:val="00BB05B5"/>
    <w:rsid w:val="00C53D6E"/>
    <w:rsid w:val="00C62C0A"/>
    <w:rsid w:val="00C636C8"/>
    <w:rsid w:val="00C66BE4"/>
    <w:rsid w:val="00C9463E"/>
    <w:rsid w:val="00CC05BE"/>
    <w:rsid w:val="00CC606A"/>
    <w:rsid w:val="00CD2F78"/>
    <w:rsid w:val="00CD32BC"/>
    <w:rsid w:val="00D078C0"/>
    <w:rsid w:val="00D52F9D"/>
    <w:rsid w:val="00DE2092"/>
    <w:rsid w:val="00E01ADE"/>
    <w:rsid w:val="00E235A6"/>
    <w:rsid w:val="00E5251E"/>
    <w:rsid w:val="00E638AD"/>
    <w:rsid w:val="00E76BED"/>
    <w:rsid w:val="00ED3C57"/>
    <w:rsid w:val="00F855F0"/>
    <w:rsid w:val="00F93036"/>
    <w:rsid w:val="00FE1205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Lazareva</cp:lastModifiedBy>
  <cp:revision>2</cp:revision>
  <cp:lastPrinted>2019-05-20T11:31:00Z</cp:lastPrinted>
  <dcterms:created xsi:type="dcterms:W3CDTF">2023-07-20T15:18:00Z</dcterms:created>
  <dcterms:modified xsi:type="dcterms:W3CDTF">2023-07-20T15:18:00Z</dcterms:modified>
</cp:coreProperties>
</file>